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1DF8" w14:textId="77777777" w:rsidR="006E3725" w:rsidRPr="005406F3" w:rsidRDefault="006E3725" w:rsidP="006E3725">
      <w:pPr>
        <w:spacing w:line="360" w:lineRule="auto"/>
        <w:ind w:firstLine="851"/>
        <w:jc w:val="center"/>
        <w:rPr>
          <w:rFonts w:ascii="Times New Roman" w:hAnsi="Times New Roman"/>
          <w:b/>
          <w:i/>
          <w:sz w:val="32"/>
          <w:szCs w:val="32"/>
        </w:rPr>
      </w:pPr>
      <w:r w:rsidRPr="005406F3">
        <w:rPr>
          <w:rFonts w:ascii="Times New Roman" w:hAnsi="Times New Roman"/>
          <w:b/>
          <w:i/>
          <w:sz w:val="32"/>
          <w:szCs w:val="32"/>
        </w:rPr>
        <w:t>Консультация для родителей «Вежливость –это важно»</w:t>
      </w:r>
    </w:p>
    <w:p w14:paraId="6D9EABCD" w14:textId="77777777" w:rsidR="006E3725" w:rsidRPr="005406F3" w:rsidRDefault="006E3725" w:rsidP="006E3725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406F3">
        <w:rPr>
          <w:rFonts w:ascii="Times New Roman" w:hAnsi="Times New Roman"/>
          <w:sz w:val="32"/>
          <w:szCs w:val="32"/>
        </w:rPr>
        <w:t xml:space="preserve">Мы все знаем, что дошкольный возраст  - это период активного освоения норм морали, формирования нравственных привычек, чувств, отношений. </w:t>
      </w:r>
    </w:p>
    <w:p w14:paraId="7B31C949" w14:textId="77777777" w:rsidR="006E3725" w:rsidRPr="005406F3" w:rsidRDefault="006E3725" w:rsidP="006E3725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406F3">
        <w:rPr>
          <w:rFonts w:ascii="Times New Roman" w:hAnsi="Times New Roman"/>
          <w:sz w:val="32"/>
          <w:szCs w:val="32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14:paraId="4003F26D" w14:textId="77777777" w:rsidR="006E3725" w:rsidRPr="005406F3" w:rsidRDefault="006E3725" w:rsidP="006E3725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406F3">
        <w:rPr>
          <w:rFonts w:ascii="Times New Roman" w:hAnsi="Times New Roman"/>
          <w:sz w:val="32"/>
          <w:szCs w:val="32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14:paraId="727811A4" w14:textId="77777777" w:rsidR="006E3725" w:rsidRPr="005406F3" w:rsidRDefault="006E3725" w:rsidP="006E3725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406F3">
        <w:rPr>
          <w:rFonts w:ascii="Times New Roman" w:hAnsi="Times New Roman"/>
          <w:sz w:val="32"/>
          <w:szCs w:val="32"/>
        </w:rPr>
        <w:t>Что же такое «Вежливость»?</w:t>
      </w:r>
    </w:p>
    <w:p w14:paraId="0349BCD0" w14:textId="77777777" w:rsidR="006E3725" w:rsidRPr="005406F3" w:rsidRDefault="006E3725" w:rsidP="006E3725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406F3">
        <w:rPr>
          <w:rFonts w:ascii="Times New Roman" w:hAnsi="Times New Roman"/>
          <w:sz w:val="32"/>
          <w:szCs w:val="32"/>
        </w:rPr>
        <w:t xml:space="preserve"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</w:t>
      </w:r>
      <w:r w:rsidRPr="005406F3">
        <w:rPr>
          <w:rFonts w:ascii="Times New Roman" w:hAnsi="Times New Roman"/>
          <w:sz w:val="32"/>
          <w:szCs w:val="32"/>
        </w:rPr>
        <w:lastRenderedPageBreak/>
        <w:t xml:space="preserve">компромисс и выслушать противоположные точки зрения. Вежливость считается выражением хороших манер и знания этикета. </w:t>
      </w:r>
    </w:p>
    <w:p w14:paraId="3EDD3155" w14:textId="77777777" w:rsidR="006E3725" w:rsidRPr="005406F3" w:rsidRDefault="006E3725" w:rsidP="006E3725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406F3">
        <w:rPr>
          <w:rFonts w:ascii="Times New Roman" w:hAnsi="Times New Roman"/>
          <w:sz w:val="32"/>
          <w:szCs w:val="32"/>
        </w:rPr>
        <w:t xml:space="preserve"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своих детей настоящими маленькими «леди» и «джентльменами». </w:t>
      </w:r>
    </w:p>
    <w:p w14:paraId="46BA6572" w14:textId="77777777" w:rsidR="006E3725" w:rsidRPr="005406F3" w:rsidRDefault="006E3725" w:rsidP="006E3725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406F3">
        <w:rPr>
          <w:rFonts w:ascii="Times New Roman" w:hAnsi="Times New Roman"/>
          <w:sz w:val="32"/>
          <w:szCs w:val="32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14:paraId="77D28F8A" w14:textId="77777777" w:rsidR="006E3725" w:rsidRPr="005406F3" w:rsidRDefault="006E3725" w:rsidP="006E3725">
      <w:pPr>
        <w:spacing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406F3">
        <w:rPr>
          <w:rFonts w:ascii="Times New Roman" w:hAnsi="Times New Roman"/>
          <w:sz w:val="32"/>
          <w:szCs w:val="32"/>
        </w:rPr>
        <w:t>Обучая детей правилам вежливости шаг за шагом: надо проявлять уважение к другим людям своими поступками и своими словами, например, со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14:paraId="63D9AC1F" w14:textId="77777777" w:rsidR="006E3725" w:rsidRPr="005406F3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406F3">
        <w:rPr>
          <w:rFonts w:ascii="Times New Roman" w:hAnsi="Times New Roman"/>
          <w:sz w:val="32"/>
          <w:szCs w:val="32"/>
        </w:rPr>
        <w:t>Когда  же можно начинать прививать малышу нормы вежливости?</w:t>
      </w:r>
    </w:p>
    <w:p w14:paraId="30AD1F5E" w14:textId="77777777" w:rsidR="006E3725" w:rsidRPr="005406F3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406F3">
        <w:rPr>
          <w:rFonts w:ascii="Times New Roman" w:hAnsi="Times New Roman"/>
          <w:sz w:val="32"/>
          <w:szCs w:val="32"/>
        </w:rPr>
        <w:t xml:space="preserve"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 </w:t>
      </w:r>
    </w:p>
    <w:p w14:paraId="7C992785" w14:textId="77777777" w:rsidR="006E3725" w:rsidRPr="005406F3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5406F3">
        <w:rPr>
          <w:rFonts w:ascii="Times New Roman" w:hAnsi="Times New Roman"/>
          <w:sz w:val="32"/>
          <w:szCs w:val="32"/>
        </w:rPr>
        <w:lastRenderedPageBreak/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14:paraId="1A8E195F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32"/>
          <w:szCs w:val="32"/>
        </w:rPr>
      </w:pPr>
      <w:r w:rsidRPr="005406F3">
        <w:rPr>
          <w:rFonts w:ascii="Times New Roman" w:hAnsi="Times New Roman"/>
          <w:sz w:val="32"/>
          <w:szCs w:val="32"/>
        </w:rPr>
        <w:t xml:space="preserve">Ребенок – как глина: что слепишь, то и будет. «Шаблон вежливости» – это стиль отношений в семье. </w:t>
      </w:r>
      <w:r w:rsidRPr="005406F3">
        <w:rPr>
          <w:rFonts w:ascii="Times New Roman" w:hAnsi="Times New Roman"/>
          <w:b/>
          <w:i/>
          <w:sz w:val="32"/>
          <w:szCs w:val="32"/>
        </w:rPr>
        <w:t>Поэтому главный этап в воспитании вежливости ребенка – это демонстрация ему правильного примера взрослыми.</w:t>
      </w:r>
    </w:p>
    <w:p w14:paraId="58701552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5EEED363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0B306CB0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5BC648BE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60E192B0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48C558D5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55EDB6A0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1B83EA66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2EC40F77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32921BDA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2A4348F2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72524214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58BDF51F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0A7189D8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40C1E64E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69AD1912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30A7C678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2F75B7E5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</w:p>
    <w:p w14:paraId="521C9EE9" w14:textId="77777777" w:rsidR="006E3725" w:rsidRDefault="006E3725" w:rsidP="006E3725">
      <w:pPr>
        <w:spacing w:after="0" w:line="360" w:lineRule="auto"/>
        <w:ind w:firstLine="851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6E3725" w:rsidSect="007F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987"/>
    <w:multiLevelType w:val="hybridMultilevel"/>
    <w:tmpl w:val="8B6E67BC"/>
    <w:lvl w:ilvl="0" w:tplc="333AB8E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BC7784"/>
    <w:multiLevelType w:val="hybridMultilevel"/>
    <w:tmpl w:val="734EF1B6"/>
    <w:lvl w:ilvl="0" w:tplc="28D0351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5D"/>
    <w:rsid w:val="000D1D6B"/>
    <w:rsid w:val="00374AE9"/>
    <w:rsid w:val="006E3725"/>
    <w:rsid w:val="00796F73"/>
    <w:rsid w:val="00C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3E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Плум</dc:creator>
  <cp:keywords/>
  <dc:description/>
  <cp:lastModifiedBy>ДС65</cp:lastModifiedBy>
  <cp:revision>4</cp:revision>
  <dcterms:created xsi:type="dcterms:W3CDTF">2019-07-18T03:09:00Z</dcterms:created>
  <dcterms:modified xsi:type="dcterms:W3CDTF">2019-01-18T04:56:00Z</dcterms:modified>
</cp:coreProperties>
</file>