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D9" w:rsidRDefault="009B30D9" w:rsidP="009B3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«Экспериментирование»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>1.Установите цель эксперимента (для чего мы проводим опыт)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  проведения опыта)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>3.Обсудите процесс (поэтапные инструкции по проведению эксперимента)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>4.Подведите итоги (точное описание ожидаемого результата)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>5.Объясните почему? Доступными для ребёнка словами.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>Помните! При проведении эксперимента главное – безопасность вас и вашего ребёнка.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>В результате организации детского экспериментирования у детей развивается познавательная активность, появляется интерес к поисково-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</w:t>
      </w:r>
      <w:r w:rsidRPr="009B30D9">
        <w:rPr>
          <w:rFonts w:ascii="Times New Roman" w:hAnsi="Times New Roman" w:cs="Times New Roman"/>
          <w:sz w:val="28"/>
          <w:szCs w:val="28"/>
        </w:rPr>
        <w:t>Расширяется кругозор, в частности обогащаются знания о живой природе, о взаимосвязях, происходящих в ней; об объектах неживой природы (воде, воздухе,</w:t>
      </w:r>
      <w:r>
        <w:rPr>
          <w:rFonts w:ascii="Times New Roman" w:hAnsi="Times New Roman" w:cs="Times New Roman"/>
          <w:sz w:val="28"/>
          <w:szCs w:val="28"/>
        </w:rPr>
        <w:t xml:space="preserve"> солнце и т.д.) и их свойствах.  О</w:t>
      </w:r>
      <w:r w:rsidRPr="009B30D9">
        <w:rPr>
          <w:rFonts w:ascii="Times New Roman" w:hAnsi="Times New Roman" w:cs="Times New Roman"/>
          <w:sz w:val="28"/>
          <w:szCs w:val="28"/>
        </w:rPr>
        <w:t xml:space="preserve"> свойствах различных материалов (резине, железе, бумаге, стекле и др.), о применении их человеком в своей деятельности.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 xml:space="preserve">Развиваются качества личности: самостоятельность, инициативность, </w:t>
      </w:r>
      <w:proofErr w:type="spellStart"/>
      <w:r w:rsidRPr="009B30D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B30D9">
        <w:rPr>
          <w:rFonts w:ascii="Times New Roman" w:hAnsi="Times New Roman" w:cs="Times New Roman"/>
          <w:sz w:val="28"/>
          <w:szCs w:val="28"/>
        </w:rPr>
        <w:t>, познавательная активность и целеустремленность.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>Экспериментальная работа вызывает у детей интерес к исследованию природы, стимулирует их к получению новых знаний.</w:t>
      </w:r>
    </w:p>
    <w:p w:rsidR="00CA4014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0D9">
        <w:rPr>
          <w:rFonts w:ascii="Times New Roman" w:hAnsi="Times New Roman" w:cs="Times New Roman"/>
          <w:sz w:val="28"/>
          <w:szCs w:val="28"/>
        </w:rPr>
        <w:t>Таким образом,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p w:rsidR="009B30D9" w:rsidRPr="009B30D9" w:rsidRDefault="009B30D9" w:rsidP="009B30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 Мальцева О.В.</w:t>
      </w:r>
    </w:p>
    <w:sectPr w:rsidR="009B30D9" w:rsidRPr="009B30D9" w:rsidSect="00CA40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48" w:rsidRDefault="004E4548" w:rsidP="009B30D9">
      <w:pPr>
        <w:spacing w:after="0" w:line="240" w:lineRule="auto"/>
      </w:pPr>
      <w:r>
        <w:separator/>
      </w:r>
    </w:p>
  </w:endnote>
  <w:endnote w:type="continuationSeparator" w:id="0">
    <w:p w:rsidR="004E4548" w:rsidRDefault="004E4548" w:rsidP="009B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48" w:rsidRDefault="004E4548" w:rsidP="009B30D9">
      <w:pPr>
        <w:spacing w:after="0" w:line="240" w:lineRule="auto"/>
      </w:pPr>
      <w:r>
        <w:separator/>
      </w:r>
    </w:p>
  </w:footnote>
  <w:footnote w:type="continuationSeparator" w:id="0">
    <w:p w:rsidR="004E4548" w:rsidRDefault="004E4548" w:rsidP="009B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D9" w:rsidRDefault="009B30D9">
    <w:pPr>
      <w:pStyle w:val="a3"/>
    </w:pPr>
  </w:p>
  <w:p w:rsidR="009B30D9" w:rsidRDefault="009B30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D9"/>
    <w:rsid w:val="000209B2"/>
    <w:rsid w:val="00097CBB"/>
    <w:rsid w:val="00137ABE"/>
    <w:rsid w:val="00200158"/>
    <w:rsid w:val="00210F05"/>
    <w:rsid w:val="002B58AE"/>
    <w:rsid w:val="002D195E"/>
    <w:rsid w:val="002F73ED"/>
    <w:rsid w:val="00401660"/>
    <w:rsid w:val="004B5A24"/>
    <w:rsid w:val="004E4548"/>
    <w:rsid w:val="006E258F"/>
    <w:rsid w:val="008E7D37"/>
    <w:rsid w:val="00976B8A"/>
    <w:rsid w:val="009B30D9"/>
    <w:rsid w:val="00A31DF3"/>
    <w:rsid w:val="00B112F1"/>
    <w:rsid w:val="00CA4014"/>
    <w:rsid w:val="00D32DAE"/>
    <w:rsid w:val="00E24D27"/>
    <w:rsid w:val="00F05930"/>
    <w:rsid w:val="00F46676"/>
    <w:rsid w:val="00FB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30D9"/>
  </w:style>
  <w:style w:type="paragraph" w:styleId="a5">
    <w:name w:val="footer"/>
    <w:basedOn w:val="a"/>
    <w:link w:val="a6"/>
    <w:uiPriority w:val="99"/>
    <w:semiHidden/>
    <w:unhideWhenUsed/>
    <w:rsid w:val="009B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2020-01-22T18:30:00Z</dcterms:created>
  <dcterms:modified xsi:type="dcterms:W3CDTF">2020-01-22T18:33:00Z</dcterms:modified>
</cp:coreProperties>
</file>